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070F6" w14:textId="351B4256" w:rsidR="00A97F67" w:rsidRPr="003B0561" w:rsidRDefault="00A97F67" w:rsidP="00EF6A8A">
      <w:pPr>
        <w:jc w:val="center"/>
        <w:rPr>
          <w:rFonts w:ascii="Arial" w:hAnsi="Arial" w:cs="Arial"/>
          <w:b/>
          <w:sz w:val="32"/>
          <w:szCs w:val="32"/>
        </w:rPr>
      </w:pPr>
      <w:r w:rsidRPr="003B0561">
        <w:rPr>
          <w:rFonts w:ascii="Arial" w:hAnsi="Arial" w:cs="Arial"/>
          <w:b/>
          <w:sz w:val="32"/>
          <w:szCs w:val="32"/>
        </w:rPr>
        <w:t xml:space="preserve">ANEXO </w:t>
      </w:r>
      <w:r w:rsidR="00815294" w:rsidRPr="003B0561">
        <w:rPr>
          <w:rFonts w:ascii="Arial" w:hAnsi="Arial" w:cs="Arial"/>
          <w:b/>
          <w:sz w:val="32"/>
          <w:szCs w:val="32"/>
        </w:rPr>
        <w:t>0</w:t>
      </w:r>
      <w:r w:rsidR="008D08EE" w:rsidRPr="003B0561">
        <w:rPr>
          <w:rFonts w:ascii="Arial" w:hAnsi="Arial" w:cs="Arial"/>
          <w:b/>
          <w:sz w:val="32"/>
          <w:szCs w:val="32"/>
        </w:rPr>
        <w:t>6</w:t>
      </w:r>
    </w:p>
    <w:p w14:paraId="41AA5BE5" w14:textId="522E2075" w:rsidR="00A97F67" w:rsidRPr="003B0561" w:rsidRDefault="0038339E" w:rsidP="00EF6A8A">
      <w:pPr>
        <w:jc w:val="center"/>
        <w:rPr>
          <w:rFonts w:ascii="Arial" w:hAnsi="Arial" w:cs="Arial"/>
          <w:b/>
          <w:sz w:val="24"/>
          <w:szCs w:val="24"/>
        </w:rPr>
      </w:pPr>
      <w:r w:rsidRPr="00252A63">
        <w:rPr>
          <w:rFonts w:ascii="Arial" w:hAnsi="Arial" w:cs="Arial"/>
          <w:b/>
          <w:sz w:val="24"/>
          <w:szCs w:val="24"/>
        </w:rPr>
        <w:t>EDITA</w:t>
      </w:r>
      <w:r>
        <w:rPr>
          <w:rFonts w:ascii="Arial" w:hAnsi="Arial" w:cs="Arial"/>
          <w:b/>
          <w:sz w:val="24"/>
          <w:szCs w:val="24"/>
        </w:rPr>
        <w:t>IS</w:t>
      </w:r>
      <w:r w:rsidRPr="00252A63">
        <w:rPr>
          <w:rFonts w:ascii="Arial" w:hAnsi="Arial" w:cs="Arial"/>
          <w:b/>
          <w:sz w:val="24"/>
          <w:szCs w:val="24"/>
        </w:rPr>
        <w:t xml:space="preserve"> Nº </w:t>
      </w:r>
      <w:r>
        <w:rPr>
          <w:rFonts w:ascii="Arial" w:hAnsi="Arial" w:cs="Arial"/>
          <w:b/>
          <w:sz w:val="24"/>
          <w:szCs w:val="24"/>
        </w:rPr>
        <w:t>03</w:t>
      </w:r>
      <w:r w:rsidRPr="00252A63">
        <w:rPr>
          <w:rFonts w:ascii="Arial" w:hAnsi="Arial" w:cs="Arial"/>
          <w:b/>
          <w:sz w:val="24"/>
          <w:szCs w:val="24"/>
        </w:rPr>
        <w:t xml:space="preserve">/2025 </w:t>
      </w:r>
      <w:r>
        <w:rPr>
          <w:rFonts w:ascii="Arial" w:hAnsi="Arial" w:cs="Arial"/>
          <w:b/>
          <w:sz w:val="24"/>
          <w:szCs w:val="24"/>
        </w:rPr>
        <w:t xml:space="preserve">E 04/2025 </w:t>
      </w:r>
      <w:r w:rsidR="00EF6A8A" w:rsidRPr="003B0561">
        <w:rPr>
          <w:rFonts w:ascii="Arial" w:hAnsi="Arial" w:cs="Arial"/>
          <w:b/>
          <w:sz w:val="24"/>
          <w:szCs w:val="24"/>
        </w:rPr>
        <w:t xml:space="preserve">- </w:t>
      </w:r>
      <w:r w:rsidR="008F02FA" w:rsidRPr="003B0561">
        <w:rPr>
          <w:rFonts w:ascii="Arial" w:hAnsi="Arial" w:cs="Arial"/>
          <w:b/>
          <w:sz w:val="24"/>
          <w:szCs w:val="24"/>
        </w:rPr>
        <w:t xml:space="preserve">SELEÇÃO PARA INGRESSO </w:t>
      </w:r>
      <w:r w:rsidR="00B052FA" w:rsidRPr="003B0561">
        <w:rPr>
          <w:rFonts w:ascii="Arial" w:hAnsi="Arial" w:cs="Arial"/>
          <w:b/>
          <w:sz w:val="24"/>
          <w:szCs w:val="24"/>
        </w:rPr>
        <w:t>MESTRADO/</w:t>
      </w:r>
      <w:r w:rsidR="008F02FA" w:rsidRPr="003B0561">
        <w:rPr>
          <w:rFonts w:ascii="Arial" w:hAnsi="Arial" w:cs="Arial"/>
          <w:b/>
          <w:sz w:val="24"/>
          <w:szCs w:val="24"/>
        </w:rPr>
        <w:t>DOUTORADO 2025-2026</w:t>
      </w:r>
    </w:p>
    <w:p w14:paraId="70A4D104" w14:textId="7983926C" w:rsidR="008D08EE" w:rsidRPr="008D08EE" w:rsidRDefault="008D08EE" w:rsidP="008D08EE">
      <w:pPr>
        <w:spacing w:before="100" w:beforeAutospacing="1" w:after="100" w:afterAutospacing="1" w:line="360" w:lineRule="auto"/>
        <w:jc w:val="center"/>
        <w:rPr>
          <w:rFonts w:ascii="Arial" w:hAnsi="Arial" w:cs="Arial"/>
          <w:sz w:val="24"/>
          <w:szCs w:val="24"/>
        </w:rPr>
      </w:pPr>
      <w:r w:rsidRPr="00BD0D45">
        <w:rPr>
          <w:rFonts w:ascii="Calibri" w:hAnsi="Calibri" w:cs="Calibri"/>
          <w:b/>
          <w:bCs/>
        </w:rPr>
        <w:br/>
      </w:r>
      <w:r w:rsidR="008D5483" w:rsidRPr="008D08EE">
        <w:rPr>
          <w:rFonts w:ascii="Arial" w:hAnsi="Arial" w:cs="Arial"/>
          <w:b/>
          <w:bCs/>
          <w:sz w:val="24"/>
          <w:szCs w:val="24"/>
        </w:rPr>
        <w:t>AUTO DECLARAÇÃO PARA CANDIDATOS PRETOS E PARDOS</w:t>
      </w:r>
    </w:p>
    <w:p w14:paraId="7DF36B74" w14:textId="77777777" w:rsidR="008D08EE" w:rsidRPr="008D08EE" w:rsidRDefault="008D08EE" w:rsidP="008D08EE">
      <w:pPr>
        <w:spacing w:before="100" w:beforeAutospacing="1" w:after="100" w:afterAutospacing="1" w:line="360" w:lineRule="auto"/>
        <w:jc w:val="both"/>
        <w:rPr>
          <w:rFonts w:ascii="Arial" w:hAnsi="Arial" w:cs="Arial"/>
          <w:sz w:val="24"/>
          <w:szCs w:val="24"/>
        </w:rPr>
      </w:pPr>
      <w:r w:rsidRPr="008D08EE">
        <w:rPr>
          <w:rFonts w:ascii="Arial" w:hAnsi="Arial" w:cs="Arial"/>
          <w:sz w:val="24"/>
          <w:szCs w:val="24"/>
        </w:rPr>
        <w:t xml:space="preserve">Eu, ____________________________________________, CPF no._______________________, portador(a) do documento de identidade no._____________________, declaro para o fim </w:t>
      </w:r>
      <w:proofErr w:type="spellStart"/>
      <w:r w:rsidRPr="008D08EE">
        <w:rPr>
          <w:rFonts w:ascii="Arial" w:hAnsi="Arial" w:cs="Arial"/>
          <w:sz w:val="24"/>
          <w:szCs w:val="24"/>
        </w:rPr>
        <w:t>específico</w:t>
      </w:r>
      <w:proofErr w:type="spellEnd"/>
      <w:r w:rsidRPr="008D08EE">
        <w:rPr>
          <w:rFonts w:ascii="Arial" w:hAnsi="Arial" w:cs="Arial"/>
          <w:sz w:val="24"/>
          <w:szCs w:val="24"/>
        </w:rPr>
        <w:t xml:space="preserve"> de atender ao Item 3 do </w:t>
      </w:r>
      <w:r w:rsidRPr="008D08EE">
        <w:rPr>
          <w:rFonts w:ascii="Arial" w:hAnsi="Arial" w:cs="Arial"/>
          <w:b/>
          <w:bCs/>
          <w:sz w:val="24"/>
          <w:szCs w:val="24"/>
        </w:rPr>
        <w:t xml:space="preserve">Edital de </w:t>
      </w:r>
      <w:proofErr w:type="spellStart"/>
      <w:r w:rsidRPr="008D08EE">
        <w:rPr>
          <w:rFonts w:ascii="Arial" w:hAnsi="Arial" w:cs="Arial"/>
          <w:b/>
          <w:bCs/>
          <w:sz w:val="24"/>
          <w:szCs w:val="24"/>
        </w:rPr>
        <w:t>Seleção</w:t>
      </w:r>
      <w:proofErr w:type="spellEnd"/>
      <w:r w:rsidRPr="008D08EE">
        <w:rPr>
          <w:rFonts w:ascii="Arial" w:hAnsi="Arial" w:cs="Arial"/>
          <w:b/>
          <w:bCs/>
          <w:sz w:val="24"/>
          <w:szCs w:val="24"/>
        </w:rPr>
        <w:t xml:space="preserve"> para Ingresso no curso de _____________ (Mestrado ou Doutorado) Ciência do Solo no ano de 2024</w:t>
      </w:r>
      <w:r w:rsidRPr="008D08EE">
        <w:rPr>
          <w:rFonts w:ascii="Arial" w:hAnsi="Arial" w:cs="Arial"/>
          <w:sz w:val="24"/>
          <w:szCs w:val="24"/>
        </w:rPr>
        <w:t xml:space="preserve"> do Programa de </w:t>
      </w:r>
      <w:proofErr w:type="spellStart"/>
      <w:r w:rsidRPr="008D08EE">
        <w:rPr>
          <w:rFonts w:ascii="Arial" w:hAnsi="Arial" w:cs="Arial"/>
          <w:sz w:val="24"/>
          <w:szCs w:val="24"/>
        </w:rPr>
        <w:t>Pós-Graduação</w:t>
      </w:r>
      <w:proofErr w:type="spellEnd"/>
      <w:r w:rsidRPr="008D08EE">
        <w:rPr>
          <w:rFonts w:ascii="Arial" w:hAnsi="Arial" w:cs="Arial"/>
          <w:sz w:val="24"/>
          <w:szCs w:val="24"/>
        </w:rPr>
        <w:t xml:space="preserve"> em Ciência do Solo da Universidade Federal do Rio Grande do Sul, que me autodeclaro candidato preto(a) ou pardo (a). Estou ciente de que, se for detectada falsidade desta </w:t>
      </w:r>
      <w:proofErr w:type="spellStart"/>
      <w:r w:rsidRPr="008D08EE">
        <w:rPr>
          <w:rFonts w:ascii="Arial" w:hAnsi="Arial" w:cs="Arial"/>
          <w:sz w:val="24"/>
          <w:szCs w:val="24"/>
        </w:rPr>
        <w:t>declaração</w:t>
      </w:r>
      <w:proofErr w:type="spellEnd"/>
      <w:r w:rsidRPr="008D08EE">
        <w:rPr>
          <w:rFonts w:ascii="Arial" w:hAnsi="Arial" w:cs="Arial"/>
          <w:sz w:val="24"/>
          <w:szCs w:val="24"/>
        </w:rPr>
        <w:t xml:space="preserve">, estarei sujeito(a) a penalidades legais. </w:t>
      </w:r>
    </w:p>
    <w:p w14:paraId="7E6E3BA5" w14:textId="77777777" w:rsidR="008D08EE" w:rsidRPr="008D08EE" w:rsidRDefault="008D08EE" w:rsidP="008D08EE">
      <w:pPr>
        <w:spacing w:before="100" w:beforeAutospacing="1" w:after="100" w:afterAutospacing="1" w:line="360" w:lineRule="auto"/>
        <w:jc w:val="both"/>
        <w:rPr>
          <w:rFonts w:ascii="Arial" w:hAnsi="Arial" w:cs="Arial"/>
          <w:sz w:val="24"/>
          <w:szCs w:val="24"/>
        </w:rPr>
      </w:pPr>
    </w:p>
    <w:p w14:paraId="65F3288B" w14:textId="77777777" w:rsidR="008D08EE" w:rsidRPr="008D08EE" w:rsidRDefault="008D08EE" w:rsidP="008D08EE">
      <w:p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</w:p>
    <w:p w14:paraId="3C674339" w14:textId="77777777" w:rsidR="008D08EE" w:rsidRPr="008D08EE" w:rsidRDefault="008D08EE" w:rsidP="008D08EE">
      <w:p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8D08EE">
        <w:rPr>
          <w:rFonts w:ascii="Arial" w:hAnsi="Arial" w:cs="Arial"/>
          <w:sz w:val="24"/>
          <w:szCs w:val="24"/>
        </w:rPr>
        <w:t xml:space="preserve">Porto Alegre, ____ de ______________ </w:t>
      </w:r>
      <w:proofErr w:type="spellStart"/>
      <w:r w:rsidRPr="008D08EE">
        <w:rPr>
          <w:rFonts w:ascii="Arial" w:hAnsi="Arial" w:cs="Arial"/>
          <w:sz w:val="24"/>
          <w:szCs w:val="24"/>
        </w:rPr>
        <w:t>de</w:t>
      </w:r>
      <w:proofErr w:type="spellEnd"/>
      <w:r w:rsidRPr="008D08EE">
        <w:rPr>
          <w:rFonts w:ascii="Arial" w:hAnsi="Arial" w:cs="Arial"/>
          <w:sz w:val="24"/>
          <w:szCs w:val="24"/>
        </w:rPr>
        <w:t xml:space="preserve"> ______. </w:t>
      </w:r>
    </w:p>
    <w:p w14:paraId="608ABCAB" w14:textId="77777777" w:rsidR="008D08EE" w:rsidRPr="008D08EE" w:rsidRDefault="008D08EE" w:rsidP="008D08EE">
      <w:p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8D08EE">
        <w:rPr>
          <w:rFonts w:ascii="Arial" w:hAnsi="Arial" w:cs="Arial"/>
          <w:sz w:val="24"/>
          <w:szCs w:val="24"/>
        </w:rPr>
        <w:t xml:space="preserve">Assinatura:_____________________________________ </w:t>
      </w:r>
    </w:p>
    <w:p w14:paraId="7A8A717A" w14:textId="60F4F59F" w:rsidR="00193A3E" w:rsidRPr="00EC225C" w:rsidRDefault="00193A3E" w:rsidP="0016295F">
      <w:pPr>
        <w:pStyle w:val="BodyText"/>
        <w:ind w:left="-142"/>
        <w:rPr>
          <w:rFonts w:cs="Arial"/>
          <w:b w:val="0"/>
          <w:sz w:val="24"/>
          <w:szCs w:val="24"/>
        </w:rPr>
      </w:pPr>
    </w:p>
    <w:sectPr w:rsidR="00193A3E" w:rsidRPr="00EC225C" w:rsidSect="00607DFF">
      <w:headerReference w:type="default" r:id="rId7"/>
      <w:pgSz w:w="11907" w:h="16840" w:code="9"/>
      <w:pgMar w:top="720" w:right="838" w:bottom="720" w:left="114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25281" w14:textId="77777777" w:rsidR="001C4726" w:rsidRDefault="001C4726">
      <w:r>
        <w:separator/>
      </w:r>
    </w:p>
  </w:endnote>
  <w:endnote w:type="continuationSeparator" w:id="0">
    <w:p w14:paraId="522F50D8" w14:textId="77777777" w:rsidR="001C4726" w:rsidRDefault="001C4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75021" w14:textId="77777777" w:rsidR="001C4726" w:rsidRDefault="001C4726">
      <w:r>
        <w:separator/>
      </w:r>
    </w:p>
  </w:footnote>
  <w:footnote w:type="continuationSeparator" w:id="0">
    <w:p w14:paraId="4EE9DE30" w14:textId="77777777" w:rsidR="001C4726" w:rsidRDefault="001C47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C764" w14:textId="04CFF6D6" w:rsidR="002629E6" w:rsidRPr="00607DFF" w:rsidRDefault="00607DFF" w:rsidP="00607DFF">
    <w:pPr>
      <w:pStyle w:val="Header"/>
      <w:jc w:val="center"/>
      <w:rPr>
        <w:rFonts w:ascii="Arial" w:hAnsi="Arial" w:cs="Arial"/>
        <w:b/>
        <w:bCs/>
        <w:sz w:val="23"/>
        <w:szCs w:val="23"/>
      </w:rPr>
    </w:pPr>
    <w:r w:rsidRPr="00607DFF">
      <w:rPr>
        <w:rFonts w:ascii="Arial" w:hAnsi="Arial" w:cs="Arial"/>
        <w:b/>
        <w:bCs/>
        <w:noProof/>
        <w:sz w:val="23"/>
        <w:szCs w:val="23"/>
      </w:rPr>
      <w:drawing>
        <wp:anchor distT="0" distB="0" distL="114300" distR="114300" simplePos="0" relativeHeight="251660288" behindDoc="0" locked="0" layoutInCell="1" allowOverlap="1" wp14:anchorId="60B7F77B" wp14:editId="450B3BD0">
          <wp:simplePos x="0" y="0"/>
          <wp:positionH relativeFrom="column">
            <wp:posOffset>4711700</wp:posOffset>
          </wp:positionH>
          <wp:positionV relativeFrom="paragraph">
            <wp:posOffset>-258445</wp:posOffset>
          </wp:positionV>
          <wp:extent cx="1539875" cy="840740"/>
          <wp:effectExtent l="0" t="0" r="0" b="0"/>
          <wp:wrapThrough wrapText="bothSides">
            <wp:wrapPolygon edited="0">
              <wp:start x="3919" y="1631"/>
              <wp:lineTo x="356" y="6199"/>
              <wp:lineTo x="356" y="14356"/>
              <wp:lineTo x="2494" y="17946"/>
              <wp:lineTo x="3385" y="17946"/>
              <wp:lineTo x="3919" y="19251"/>
              <wp:lineTo x="4988" y="19251"/>
              <wp:lineTo x="5522" y="17946"/>
              <wp:lineTo x="11579" y="17946"/>
              <wp:lineTo x="19774" y="15009"/>
              <wp:lineTo x="19952" y="9462"/>
              <wp:lineTo x="19240" y="7831"/>
              <wp:lineTo x="19952" y="7505"/>
              <wp:lineTo x="19240" y="5873"/>
              <wp:lineTo x="4988" y="1631"/>
              <wp:lineTo x="3919" y="1631"/>
            </wp:wrapPolygon>
          </wp:wrapThrough>
          <wp:docPr id="69248145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2481458" name="Graphic 692481458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4368"/>
                  <a:stretch>
                    <a:fillRect/>
                  </a:stretch>
                </pic:blipFill>
                <pic:spPr bwMode="auto">
                  <a:xfrm>
                    <a:off x="0" y="0"/>
                    <a:ext cx="1539875" cy="8407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07DFF">
      <w:rPr>
        <w:rFonts w:ascii="Arial" w:hAnsi="Arial" w:cs="Arial"/>
        <w:b/>
        <w:bCs/>
        <w:noProof/>
        <w:sz w:val="23"/>
        <w:szCs w:val="23"/>
      </w:rPr>
      <w:drawing>
        <wp:anchor distT="0" distB="0" distL="114300" distR="114300" simplePos="0" relativeHeight="251658240" behindDoc="0" locked="0" layoutInCell="1" allowOverlap="1" wp14:anchorId="65CD0185" wp14:editId="489B906F">
          <wp:simplePos x="0" y="0"/>
          <wp:positionH relativeFrom="column">
            <wp:posOffset>-3615</wp:posOffset>
          </wp:positionH>
          <wp:positionV relativeFrom="paragraph">
            <wp:posOffset>-257810</wp:posOffset>
          </wp:positionV>
          <wp:extent cx="1089660" cy="793115"/>
          <wp:effectExtent l="0" t="0" r="2540" b="0"/>
          <wp:wrapSquare wrapText="bothSides"/>
          <wp:docPr id="2088178147" name="Picture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178147" name="Picture 1" descr="A logo with blue text&#10;&#10;AI-generated content may b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9660" cy="793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29E6" w:rsidRPr="00607DFF">
      <w:rPr>
        <w:rFonts w:ascii="Arial" w:hAnsi="Arial" w:cs="Arial"/>
        <w:b/>
        <w:bCs/>
        <w:sz w:val="23"/>
        <w:szCs w:val="23"/>
      </w:rPr>
      <w:t>Universidade Federal do Rio Grande do Sul</w:t>
    </w:r>
  </w:p>
  <w:p w14:paraId="21C83D8E" w14:textId="4FC676C4" w:rsidR="002629E6" w:rsidRPr="00607DFF" w:rsidRDefault="002629E6" w:rsidP="002629E6">
    <w:pPr>
      <w:pStyle w:val="Header"/>
      <w:jc w:val="center"/>
      <w:rPr>
        <w:rFonts w:ascii="Arial" w:hAnsi="Arial" w:cs="Arial"/>
        <w:b/>
        <w:bCs/>
        <w:sz w:val="23"/>
        <w:szCs w:val="23"/>
      </w:rPr>
    </w:pPr>
    <w:r w:rsidRPr="00607DFF">
      <w:rPr>
        <w:rFonts w:ascii="Arial" w:hAnsi="Arial" w:cs="Arial"/>
        <w:b/>
        <w:bCs/>
        <w:sz w:val="23"/>
        <w:szCs w:val="23"/>
      </w:rPr>
      <w:t>Faculdade de Agronomia</w:t>
    </w:r>
  </w:p>
  <w:p w14:paraId="12E17485" w14:textId="6C48AF44" w:rsidR="002629E6" w:rsidRPr="00607DFF" w:rsidRDefault="002629E6" w:rsidP="002629E6">
    <w:pPr>
      <w:pStyle w:val="Header"/>
      <w:jc w:val="center"/>
      <w:rPr>
        <w:rFonts w:ascii="Arial" w:hAnsi="Arial" w:cs="Arial"/>
        <w:b/>
        <w:bCs/>
        <w:sz w:val="23"/>
        <w:szCs w:val="23"/>
      </w:rPr>
    </w:pPr>
    <w:r w:rsidRPr="00607DFF">
      <w:rPr>
        <w:rFonts w:ascii="Arial" w:hAnsi="Arial" w:cs="Arial"/>
        <w:b/>
        <w:bCs/>
        <w:sz w:val="23"/>
        <w:szCs w:val="23"/>
      </w:rPr>
      <w:t>Programa de Pós-Graduação em Ciência do Solo</w:t>
    </w:r>
  </w:p>
  <w:p w14:paraId="0C9A9DDB" w14:textId="2B5B9871" w:rsidR="003D2711" w:rsidRDefault="003D2711" w:rsidP="0030089E">
    <w:pPr>
      <w:pStyle w:val="Header"/>
      <w:jc w:val="righ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235F4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" w15:restartNumberingAfterBreak="0">
    <w:nsid w:val="04F72568"/>
    <w:multiLevelType w:val="singleLevel"/>
    <w:tmpl w:val="850817BA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F3E4AA1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3" w15:restartNumberingAfterBreak="0">
    <w:nsid w:val="2A455E1A"/>
    <w:multiLevelType w:val="singleLevel"/>
    <w:tmpl w:val="B2E0BA3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4" w15:restartNumberingAfterBreak="0">
    <w:nsid w:val="2B8E251E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5" w15:restartNumberingAfterBreak="0">
    <w:nsid w:val="2D52523E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245177D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7" w15:restartNumberingAfterBreak="0">
    <w:nsid w:val="4ED453A0"/>
    <w:multiLevelType w:val="singleLevel"/>
    <w:tmpl w:val="D812D206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8" w15:restartNumberingAfterBreak="0">
    <w:nsid w:val="548E0C2D"/>
    <w:multiLevelType w:val="singleLevel"/>
    <w:tmpl w:val="A7E0E94A"/>
    <w:lvl w:ilvl="0">
      <w:start w:val="1"/>
      <w:numFmt w:val="upperRoman"/>
      <w:lvlText w:val="%1."/>
      <w:lvlJc w:val="left"/>
      <w:pPr>
        <w:tabs>
          <w:tab w:val="num" w:pos="2130"/>
        </w:tabs>
        <w:ind w:left="2130" w:hanging="720"/>
      </w:pPr>
      <w:rPr>
        <w:rFonts w:hint="default"/>
      </w:rPr>
    </w:lvl>
  </w:abstractNum>
  <w:abstractNum w:abstractNumId="9" w15:restartNumberingAfterBreak="0">
    <w:nsid w:val="577E3BEC"/>
    <w:multiLevelType w:val="singleLevel"/>
    <w:tmpl w:val="F3FC8D0C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59014F1D"/>
    <w:multiLevelType w:val="singleLevel"/>
    <w:tmpl w:val="9EB881E6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1" w15:restartNumberingAfterBreak="0">
    <w:nsid w:val="5AB10A6A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2" w15:restartNumberingAfterBreak="0">
    <w:nsid w:val="5CA314C2"/>
    <w:multiLevelType w:val="singleLevel"/>
    <w:tmpl w:val="F8C8B3B0"/>
    <w:lvl w:ilvl="0">
      <w:start w:val="2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</w:abstractNum>
  <w:abstractNum w:abstractNumId="13" w15:restartNumberingAfterBreak="0">
    <w:nsid w:val="6DE52D4D"/>
    <w:multiLevelType w:val="singleLevel"/>
    <w:tmpl w:val="638C677E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262648A"/>
    <w:multiLevelType w:val="hybridMultilevel"/>
    <w:tmpl w:val="34A0382E"/>
    <w:lvl w:ilvl="0" w:tplc="3E4C4DE2">
      <w:start w:val="1"/>
      <w:numFmt w:val="decimal"/>
      <w:lvlText w:val="%1."/>
      <w:lvlJc w:val="left"/>
      <w:pPr>
        <w:ind w:left="218" w:hanging="360"/>
      </w:pPr>
      <w:rPr>
        <w:rFonts w:ascii="Calibri" w:eastAsia="Calibri" w:hAnsi="Calibri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938" w:hanging="360"/>
      </w:pPr>
    </w:lvl>
    <w:lvl w:ilvl="2" w:tplc="0416001B" w:tentative="1">
      <w:start w:val="1"/>
      <w:numFmt w:val="lowerRoman"/>
      <w:lvlText w:val="%3."/>
      <w:lvlJc w:val="right"/>
      <w:pPr>
        <w:ind w:left="1658" w:hanging="180"/>
      </w:pPr>
    </w:lvl>
    <w:lvl w:ilvl="3" w:tplc="0416000F" w:tentative="1">
      <w:start w:val="1"/>
      <w:numFmt w:val="decimal"/>
      <w:lvlText w:val="%4."/>
      <w:lvlJc w:val="left"/>
      <w:pPr>
        <w:ind w:left="2378" w:hanging="360"/>
      </w:pPr>
    </w:lvl>
    <w:lvl w:ilvl="4" w:tplc="04160019" w:tentative="1">
      <w:start w:val="1"/>
      <w:numFmt w:val="lowerLetter"/>
      <w:lvlText w:val="%5."/>
      <w:lvlJc w:val="left"/>
      <w:pPr>
        <w:ind w:left="3098" w:hanging="360"/>
      </w:pPr>
    </w:lvl>
    <w:lvl w:ilvl="5" w:tplc="0416001B" w:tentative="1">
      <w:start w:val="1"/>
      <w:numFmt w:val="lowerRoman"/>
      <w:lvlText w:val="%6."/>
      <w:lvlJc w:val="right"/>
      <w:pPr>
        <w:ind w:left="3818" w:hanging="180"/>
      </w:pPr>
    </w:lvl>
    <w:lvl w:ilvl="6" w:tplc="0416000F" w:tentative="1">
      <w:start w:val="1"/>
      <w:numFmt w:val="decimal"/>
      <w:lvlText w:val="%7."/>
      <w:lvlJc w:val="left"/>
      <w:pPr>
        <w:ind w:left="4538" w:hanging="360"/>
      </w:pPr>
    </w:lvl>
    <w:lvl w:ilvl="7" w:tplc="04160019" w:tentative="1">
      <w:start w:val="1"/>
      <w:numFmt w:val="lowerLetter"/>
      <w:lvlText w:val="%8."/>
      <w:lvlJc w:val="left"/>
      <w:pPr>
        <w:ind w:left="5258" w:hanging="360"/>
      </w:pPr>
    </w:lvl>
    <w:lvl w:ilvl="8" w:tplc="04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79AD430B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num w:numId="1" w16cid:durableId="16125096">
    <w:abstractNumId w:val="8"/>
  </w:num>
  <w:num w:numId="2" w16cid:durableId="311762274">
    <w:abstractNumId w:val="15"/>
  </w:num>
  <w:num w:numId="3" w16cid:durableId="1534533501">
    <w:abstractNumId w:val="4"/>
  </w:num>
  <w:num w:numId="4" w16cid:durableId="1780373692">
    <w:abstractNumId w:val="6"/>
  </w:num>
  <w:num w:numId="5" w16cid:durableId="499589064">
    <w:abstractNumId w:val="11"/>
  </w:num>
  <w:num w:numId="6" w16cid:durableId="1312368363">
    <w:abstractNumId w:val="2"/>
  </w:num>
  <w:num w:numId="7" w16cid:durableId="1484931769">
    <w:abstractNumId w:val="0"/>
  </w:num>
  <w:num w:numId="8" w16cid:durableId="538903797">
    <w:abstractNumId w:val="5"/>
  </w:num>
  <w:num w:numId="9" w16cid:durableId="285160244">
    <w:abstractNumId w:val="9"/>
  </w:num>
  <w:num w:numId="10" w16cid:durableId="1634015315">
    <w:abstractNumId w:val="7"/>
  </w:num>
  <w:num w:numId="11" w16cid:durableId="414136707">
    <w:abstractNumId w:val="3"/>
  </w:num>
  <w:num w:numId="12" w16cid:durableId="545530033">
    <w:abstractNumId w:val="12"/>
  </w:num>
  <w:num w:numId="13" w16cid:durableId="2076052961">
    <w:abstractNumId w:val="1"/>
  </w:num>
  <w:num w:numId="14" w16cid:durableId="1016158685">
    <w:abstractNumId w:val="10"/>
  </w:num>
  <w:num w:numId="15" w16cid:durableId="609506780">
    <w:abstractNumId w:val="13"/>
  </w:num>
  <w:num w:numId="16" w16cid:durableId="134204937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5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A8E"/>
    <w:rsid w:val="00002DC7"/>
    <w:rsid w:val="00004EE0"/>
    <w:rsid w:val="0001666F"/>
    <w:rsid w:val="000178F6"/>
    <w:rsid w:val="00060C8C"/>
    <w:rsid w:val="000A5882"/>
    <w:rsid w:val="000B1C1F"/>
    <w:rsid w:val="000B2445"/>
    <w:rsid w:val="000B3A10"/>
    <w:rsid w:val="000B4E30"/>
    <w:rsid w:val="000D56B8"/>
    <w:rsid w:val="000D58F2"/>
    <w:rsid w:val="00102DEF"/>
    <w:rsid w:val="001176E3"/>
    <w:rsid w:val="00133876"/>
    <w:rsid w:val="00160C06"/>
    <w:rsid w:val="0016295F"/>
    <w:rsid w:val="00174C0F"/>
    <w:rsid w:val="00176E94"/>
    <w:rsid w:val="001777BD"/>
    <w:rsid w:val="00183513"/>
    <w:rsid w:val="00193A3E"/>
    <w:rsid w:val="00195B6B"/>
    <w:rsid w:val="001A0E9E"/>
    <w:rsid w:val="001B1D9B"/>
    <w:rsid w:val="001C4726"/>
    <w:rsid w:val="001C722E"/>
    <w:rsid w:val="001D1E72"/>
    <w:rsid w:val="001E2971"/>
    <w:rsid w:val="001F5918"/>
    <w:rsid w:val="00202ADD"/>
    <w:rsid w:val="00205290"/>
    <w:rsid w:val="00212072"/>
    <w:rsid w:val="00222357"/>
    <w:rsid w:val="00225044"/>
    <w:rsid w:val="0024756B"/>
    <w:rsid w:val="00254F53"/>
    <w:rsid w:val="00261D5A"/>
    <w:rsid w:val="002629E6"/>
    <w:rsid w:val="002660E3"/>
    <w:rsid w:val="002836D3"/>
    <w:rsid w:val="002A2A16"/>
    <w:rsid w:val="002D1F32"/>
    <w:rsid w:val="002E1566"/>
    <w:rsid w:val="0030089E"/>
    <w:rsid w:val="00303E87"/>
    <w:rsid w:val="00305692"/>
    <w:rsid w:val="00325064"/>
    <w:rsid w:val="0037060D"/>
    <w:rsid w:val="0038339E"/>
    <w:rsid w:val="003B0561"/>
    <w:rsid w:val="003B438B"/>
    <w:rsid w:val="003D1846"/>
    <w:rsid w:val="003D2711"/>
    <w:rsid w:val="003E3837"/>
    <w:rsid w:val="003F57F1"/>
    <w:rsid w:val="003F5B23"/>
    <w:rsid w:val="003F5C99"/>
    <w:rsid w:val="00407F3D"/>
    <w:rsid w:val="00422E55"/>
    <w:rsid w:val="0042487E"/>
    <w:rsid w:val="004507F7"/>
    <w:rsid w:val="004616E6"/>
    <w:rsid w:val="0046365B"/>
    <w:rsid w:val="00485B26"/>
    <w:rsid w:val="00491052"/>
    <w:rsid w:val="0049464C"/>
    <w:rsid w:val="004A12E7"/>
    <w:rsid w:val="004A14EE"/>
    <w:rsid w:val="004B155A"/>
    <w:rsid w:val="004B700F"/>
    <w:rsid w:val="004C3F6B"/>
    <w:rsid w:val="004E2C89"/>
    <w:rsid w:val="004F424A"/>
    <w:rsid w:val="004F7DFF"/>
    <w:rsid w:val="00513B0A"/>
    <w:rsid w:val="005234AE"/>
    <w:rsid w:val="00552171"/>
    <w:rsid w:val="005600E3"/>
    <w:rsid w:val="00584723"/>
    <w:rsid w:val="005A09B6"/>
    <w:rsid w:val="005A59CA"/>
    <w:rsid w:val="005B314E"/>
    <w:rsid w:val="005C4A19"/>
    <w:rsid w:val="005E1972"/>
    <w:rsid w:val="005E1977"/>
    <w:rsid w:val="00604C6F"/>
    <w:rsid w:val="006055D0"/>
    <w:rsid w:val="00607DFF"/>
    <w:rsid w:val="006336EC"/>
    <w:rsid w:val="00634735"/>
    <w:rsid w:val="006662E8"/>
    <w:rsid w:val="006948A6"/>
    <w:rsid w:val="006962F3"/>
    <w:rsid w:val="006A51BB"/>
    <w:rsid w:val="006D4B83"/>
    <w:rsid w:val="006E1D89"/>
    <w:rsid w:val="006E47BF"/>
    <w:rsid w:val="006E7A8E"/>
    <w:rsid w:val="006F0A57"/>
    <w:rsid w:val="0071177B"/>
    <w:rsid w:val="00727E23"/>
    <w:rsid w:val="00733215"/>
    <w:rsid w:val="0075553E"/>
    <w:rsid w:val="0075618E"/>
    <w:rsid w:val="00775651"/>
    <w:rsid w:val="007A0B7D"/>
    <w:rsid w:val="007C19C7"/>
    <w:rsid w:val="007C4383"/>
    <w:rsid w:val="007E157F"/>
    <w:rsid w:val="007F4B82"/>
    <w:rsid w:val="00815294"/>
    <w:rsid w:val="00821176"/>
    <w:rsid w:val="0082164A"/>
    <w:rsid w:val="0084022E"/>
    <w:rsid w:val="008411EE"/>
    <w:rsid w:val="00844157"/>
    <w:rsid w:val="0085049E"/>
    <w:rsid w:val="00852CF6"/>
    <w:rsid w:val="0088159E"/>
    <w:rsid w:val="00885BC5"/>
    <w:rsid w:val="008A38BE"/>
    <w:rsid w:val="008A5308"/>
    <w:rsid w:val="008C5741"/>
    <w:rsid w:val="008D08EE"/>
    <w:rsid w:val="008D5483"/>
    <w:rsid w:val="008F02FA"/>
    <w:rsid w:val="008F43E9"/>
    <w:rsid w:val="00906B37"/>
    <w:rsid w:val="00906B60"/>
    <w:rsid w:val="00917EEC"/>
    <w:rsid w:val="009234BB"/>
    <w:rsid w:val="00923E8D"/>
    <w:rsid w:val="00925406"/>
    <w:rsid w:val="0093798A"/>
    <w:rsid w:val="00942D2C"/>
    <w:rsid w:val="0095280D"/>
    <w:rsid w:val="00980656"/>
    <w:rsid w:val="009A03A5"/>
    <w:rsid w:val="009A1C53"/>
    <w:rsid w:val="009A7DCC"/>
    <w:rsid w:val="009B3746"/>
    <w:rsid w:val="009D5306"/>
    <w:rsid w:val="009E074C"/>
    <w:rsid w:val="009E6392"/>
    <w:rsid w:val="009F2F1B"/>
    <w:rsid w:val="00A03F46"/>
    <w:rsid w:val="00A45DEA"/>
    <w:rsid w:val="00A54FDF"/>
    <w:rsid w:val="00A61841"/>
    <w:rsid w:val="00A61CED"/>
    <w:rsid w:val="00A67B7F"/>
    <w:rsid w:val="00A7474C"/>
    <w:rsid w:val="00A97F67"/>
    <w:rsid w:val="00AA69E7"/>
    <w:rsid w:val="00AC437E"/>
    <w:rsid w:val="00AD4B9D"/>
    <w:rsid w:val="00AD7576"/>
    <w:rsid w:val="00AE03FF"/>
    <w:rsid w:val="00AE2B72"/>
    <w:rsid w:val="00AE2E33"/>
    <w:rsid w:val="00AE652C"/>
    <w:rsid w:val="00B00575"/>
    <w:rsid w:val="00B052FA"/>
    <w:rsid w:val="00B100B7"/>
    <w:rsid w:val="00B11536"/>
    <w:rsid w:val="00B41AD8"/>
    <w:rsid w:val="00B5460C"/>
    <w:rsid w:val="00B628C6"/>
    <w:rsid w:val="00B919AE"/>
    <w:rsid w:val="00BA4A9A"/>
    <w:rsid w:val="00BA6B45"/>
    <w:rsid w:val="00BA703F"/>
    <w:rsid w:val="00BB120C"/>
    <w:rsid w:val="00BB4CCC"/>
    <w:rsid w:val="00BB4D23"/>
    <w:rsid w:val="00BB58AC"/>
    <w:rsid w:val="00BC7D3C"/>
    <w:rsid w:val="00BD52F9"/>
    <w:rsid w:val="00BE46A0"/>
    <w:rsid w:val="00C322F2"/>
    <w:rsid w:val="00CB0CFA"/>
    <w:rsid w:val="00CC42BD"/>
    <w:rsid w:val="00CC5FBC"/>
    <w:rsid w:val="00CE2B5C"/>
    <w:rsid w:val="00CE7117"/>
    <w:rsid w:val="00D0059B"/>
    <w:rsid w:val="00D03FAE"/>
    <w:rsid w:val="00D06C55"/>
    <w:rsid w:val="00D10CFD"/>
    <w:rsid w:val="00D26EE1"/>
    <w:rsid w:val="00D429FF"/>
    <w:rsid w:val="00D66AAD"/>
    <w:rsid w:val="00D73BE2"/>
    <w:rsid w:val="00D743B8"/>
    <w:rsid w:val="00DA7045"/>
    <w:rsid w:val="00DC7E4E"/>
    <w:rsid w:val="00DD5C11"/>
    <w:rsid w:val="00E22054"/>
    <w:rsid w:val="00E35CAE"/>
    <w:rsid w:val="00E4376E"/>
    <w:rsid w:val="00E51B8F"/>
    <w:rsid w:val="00E52874"/>
    <w:rsid w:val="00E81559"/>
    <w:rsid w:val="00E94B16"/>
    <w:rsid w:val="00EA6E41"/>
    <w:rsid w:val="00EC225C"/>
    <w:rsid w:val="00EC3ECE"/>
    <w:rsid w:val="00ED32A0"/>
    <w:rsid w:val="00ED687C"/>
    <w:rsid w:val="00EE2ED6"/>
    <w:rsid w:val="00EF6A8A"/>
    <w:rsid w:val="00F0053F"/>
    <w:rsid w:val="00F005B2"/>
    <w:rsid w:val="00F077CC"/>
    <w:rsid w:val="00F12A25"/>
    <w:rsid w:val="00F1392F"/>
    <w:rsid w:val="00F32578"/>
    <w:rsid w:val="00F42413"/>
    <w:rsid w:val="00F450E0"/>
    <w:rsid w:val="00F51FBC"/>
    <w:rsid w:val="00F52274"/>
    <w:rsid w:val="00F700CB"/>
    <w:rsid w:val="00F753FC"/>
    <w:rsid w:val="00F823AE"/>
    <w:rsid w:val="00F8400C"/>
    <w:rsid w:val="00F906E7"/>
    <w:rsid w:val="00F96668"/>
    <w:rsid w:val="00FA41DE"/>
    <w:rsid w:val="00FA6836"/>
    <w:rsid w:val="00FB2ED6"/>
    <w:rsid w:val="00FD2478"/>
    <w:rsid w:val="00FD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148F6F"/>
  <w15:docId w15:val="{8EBFE8CB-E687-4C25-9664-8CEB9C5EA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460C"/>
  </w:style>
  <w:style w:type="paragraph" w:styleId="Heading1">
    <w:name w:val="heading 1"/>
    <w:basedOn w:val="Normal"/>
    <w:next w:val="Normal"/>
    <w:qFormat/>
    <w:rsid w:val="00B5460C"/>
    <w:pPr>
      <w:keepNext/>
      <w:ind w:left="708"/>
      <w:jc w:val="both"/>
      <w:outlineLvl w:val="0"/>
    </w:pPr>
    <w:rPr>
      <w:b/>
      <w:color w:val="000000"/>
      <w:sz w:val="24"/>
      <w:u w:val="single"/>
      <w:lang w:val="pt-PT"/>
    </w:rPr>
  </w:style>
  <w:style w:type="paragraph" w:styleId="Heading2">
    <w:name w:val="heading 2"/>
    <w:basedOn w:val="Normal"/>
    <w:next w:val="Normal"/>
    <w:qFormat/>
    <w:rsid w:val="00B5460C"/>
    <w:pPr>
      <w:keepNext/>
      <w:jc w:val="center"/>
      <w:outlineLvl w:val="1"/>
    </w:pPr>
    <w:rPr>
      <w:rFonts w:ascii="Arial" w:hAnsi="Arial"/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5460C"/>
    <w:pPr>
      <w:jc w:val="center"/>
    </w:pPr>
    <w:rPr>
      <w:rFonts w:ascii="Arial" w:hAnsi="Arial"/>
      <w:b/>
      <w:sz w:val="32"/>
    </w:rPr>
  </w:style>
  <w:style w:type="paragraph" w:styleId="BodyTextIndent">
    <w:name w:val="Body Text Indent"/>
    <w:basedOn w:val="Normal"/>
    <w:rsid w:val="00B5460C"/>
    <w:pPr>
      <w:ind w:left="4536"/>
      <w:jc w:val="both"/>
    </w:pPr>
    <w:rPr>
      <w:rFonts w:ascii="Arial" w:hAnsi="Arial"/>
      <w:sz w:val="28"/>
    </w:rPr>
  </w:style>
  <w:style w:type="paragraph" w:styleId="BodyText2">
    <w:name w:val="Body Text 2"/>
    <w:basedOn w:val="Normal"/>
    <w:rsid w:val="00B5460C"/>
    <w:rPr>
      <w:rFonts w:ascii="Arial" w:hAnsi="Arial"/>
      <w:sz w:val="32"/>
    </w:rPr>
  </w:style>
  <w:style w:type="paragraph" w:customStyle="1" w:styleId="BodyText21">
    <w:name w:val="Body Text 21"/>
    <w:basedOn w:val="Normal"/>
    <w:rsid w:val="00B5460C"/>
    <w:rPr>
      <w:rFonts w:ascii="Arial" w:hAnsi="Arial"/>
      <w:snapToGrid w:val="0"/>
      <w:sz w:val="32"/>
    </w:rPr>
  </w:style>
  <w:style w:type="paragraph" w:styleId="BodyTextIndent2">
    <w:name w:val="Body Text Indent 2"/>
    <w:basedOn w:val="Normal"/>
    <w:rsid w:val="00B5460C"/>
    <w:pPr>
      <w:ind w:left="851"/>
      <w:jc w:val="both"/>
    </w:pPr>
    <w:rPr>
      <w:rFonts w:ascii="Arial" w:hAnsi="Arial"/>
      <w:sz w:val="24"/>
      <w:lang w:val="pt-PT"/>
    </w:rPr>
  </w:style>
  <w:style w:type="paragraph" w:styleId="Header">
    <w:name w:val="header"/>
    <w:basedOn w:val="Normal"/>
    <w:link w:val="HeaderChar"/>
    <w:uiPriority w:val="99"/>
    <w:rsid w:val="00B5460C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B5460C"/>
    <w:pPr>
      <w:tabs>
        <w:tab w:val="center" w:pos="4419"/>
        <w:tab w:val="right" w:pos="8838"/>
      </w:tabs>
    </w:pPr>
  </w:style>
  <w:style w:type="paragraph" w:styleId="BodyText3">
    <w:name w:val="Body Text 3"/>
    <w:basedOn w:val="Normal"/>
    <w:rsid w:val="00B5460C"/>
    <w:pPr>
      <w:jc w:val="both"/>
    </w:pPr>
    <w:rPr>
      <w:rFonts w:ascii="Arial" w:hAnsi="Arial"/>
      <w:sz w:val="28"/>
    </w:rPr>
  </w:style>
  <w:style w:type="paragraph" w:styleId="BalloonText">
    <w:name w:val="Balloon Text"/>
    <w:basedOn w:val="Normal"/>
    <w:semiHidden/>
    <w:rsid w:val="003F57F1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7C4383"/>
    <w:pPr>
      <w:shd w:val="clear" w:color="auto" w:fill="000080"/>
    </w:pPr>
    <w:rPr>
      <w:rFonts w:ascii="Tahoma" w:hAnsi="Tahoma" w:cs="Tahoma"/>
    </w:rPr>
  </w:style>
  <w:style w:type="paragraph" w:styleId="NormalWeb">
    <w:name w:val="Normal (Web)"/>
    <w:basedOn w:val="Normal"/>
    <w:uiPriority w:val="99"/>
    <w:unhideWhenUsed/>
    <w:rsid w:val="002D1F32"/>
    <w:pPr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uiPriority w:val="39"/>
    <w:rsid w:val="00840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leNormal"/>
    <w:next w:val="TableGrid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leNormal"/>
    <w:next w:val="TableGrid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3D2711"/>
  </w:style>
  <w:style w:type="character" w:styleId="Hyperlink">
    <w:name w:val="Hyperlink"/>
    <w:basedOn w:val="DefaultParagraphFont"/>
    <w:uiPriority w:val="99"/>
    <w:unhideWhenUsed/>
    <w:rsid w:val="00A97F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PROTOCOLO DE INTENÇÕES CELEBRDO ENTRE A UNIVERSIDADE FEDERAL DO RIO GRANDE DO SUL E A BRAZSAT COMMERCIAL SPACE SERVICES LTDA</vt:lpstr>
      <vt:lpstr>PROTOCOLO DE INTENÇÕES CELEBRDO ENTRE A UNIVERSIDADE FEDERAL DO RIO GRANDE DO SUL E A BRAZSAT COMMERCIAL SPACE SERVICES LTDA</vt:lpstr>
    </vt:vector>
  </TitlesOfParts>
  <Company>UFRGS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INTENÇÕES CELEBRDO ENTRE A UNIVERSIDADE FEDERAL DO RIO GRANDE DO SUL E A BRAZSAT COMMERCIAL SPACE SERVICES LTDA</dc:title>
  <dc:creator>Escritorio de Assessoria a Projetos</dc:creator>
  <cp:lastModifiedBy>Fabiane Machado Vezzani</cp:lastModifiedBy>
  <cp:revision>5</cp:revision>
  <cp:lastPrinted>2019-01-10T15:30:00Z</cp:lastPrinted>
  <dcterms:created xsi:type="dcterms:W3CDTF">2025-10-20T21:07:00Z</dcterms:created>
  <dcterms:modified xsi:type="dcterms:W3CDTF">2025-10-24T10:30:00Z</dcterms:modified>
</cp:coreProperties>
</file>